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AA8" w:rsidRPr="00CD6AA8" w:rsidRDefault="00CD6AA8" w:rsidP="00CD6AA8">
      <w:pPr>
        <w:jc w:val="center"/>
        <w:rPr>
          <w:b/>
          <w:i/>
          <w:sz w:val="28"/>
          <w:szCs w:val="28"/>
          <w:lang w:val="ru-RU"/>
        </w:rPr>
      </w:pPr>
      <w:r w:rsidRPr="00CD6AA8">
        <w:rPr>
          <w:b/>
          <w:i/>
          <w:sz w:val="28"/>
          <w:szCs w:val="28"/>
          <w:lang w:val="ru-RU"/>
        </w:rPr>
        <w:t>На хранении находятся документы в ГУ «Мстиславский районный архив»</w:t>
      </w:r>
    </w:p>
    <w:p w:rsidR="00CD6AA8" w:rsidRPr="00CD6AA8" w:rsidRDefault="00CD6AA8" w:rsidP="00CD6AA8">
      <w:pPr>
        <w:jc w:val="center"/>
        <w:rPr>
          <w:b/>
          <w:i/>
          <w:sz w:val="28"/>
          <w:szCs w:val="28"/>
          <w:lang w:val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"/>
        <w:gridCol w:w="11471"/>
        <w:gridCol w:w="2551"/>
      </w:tblGrid>
      <w:tr w:rsidR="00CD6AA8" w:rsidRPr="00CD6AA8" w:rsidTr="0093202E">
        <w:tc>
          <w:tcPr>
            <w:tcW w:w="720" w:type="dxa"/>
            <w:gridSpan w:val="2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№№</w:t>
            </w:r>
          </w:p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фонда</w:t>
            </w:r>
          </w:p>
        </w:tc>
        <w:tc>
          <w:tcPr>
            <w:tcW w:w="1147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Название фонда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Годы документов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СОЛОВЬЕВ Виталий Витальевич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471" w:type="dxa"/>
          </w:tcPr>
          <w:p w:rsidR="00CD6AA8" w:rsidRPr="00CD6AA8" w:rsidRDefault="00CD6AA8" w:rsidP="00CD6AA8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 xml:space="preserve">Колхоз «УДАРНИК»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дер.Долговичи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CD6A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Долговичский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сельсовет</w:t>
            </w:r>
            <w:r>
              <w:rPr>
                <w:sz w:val="28"/>
                <w:szCs w:val="28"/>
                <w:lang w:val="ru-RU"/>
              </w:rPr>
              <w:t>,</w:t>
            </w:r>
            <w:r w:rsidRPr="00CD6AA8">
              <w:rPr>
                <w:sz w:val="28"/>
                <w:szCs w:val="28"/>
                <w:lang w:val="ru-RU"/>
              </w:rPr>
              <w:t xml:space="preserve"> Мстиславский район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D6AA8">
              <w:rPr>
                <w:sz w:val="28"/>
                <w:szCs w:val="28"/>
                <w:lang w:val="ru-RU"/>
              </w:rPr>
              <w:t xml:space="preserve">Могилевская область 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1950-1994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 xml:space="preserve">Колхоз «РОДИНА»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дер.Андраны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Долговичский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сельсовет</w:t>
            </w:r>
            <w:r>
              <w:rPr>
                <w:sz w:val="28"/>
                <w:szCs w:val="28"/>
                <w:lang w:val="ru-RU"/>
              </w:rPr>
              <w:t>,</w:t>
            </w:r>
            <w:r w:rsidRPr="00CD6AA8">
              <w:rPr>
                <w:sz w:val="28"/>
                <w:szCs w:val="28"/>
                <w:lang w:val="ru-RU"/>
              </w:rPr>
              <w:t xml:space="preserve"> Мстиславский район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D6AA8">
              <w:rPr>
                <w:sz w:val="28"/>
                <w:szCs w:val="28"/>
                <w:lang w:val="ru-RU"/>
              </w:rPr>
              <w:t xml:space="preserve"> Могилевская область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ind w:left="-108" w:right="-108"/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1954-1974;1976; 1978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Кирпичный завод «ТРУЖЕНИК» производственное объединение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Могилевстройматериалы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1976-1986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Малое предприятие «ШКОЛЬНИК»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1991-1996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Малое предприятие «ЗУРБАГАН»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1992-1996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Общество с дополнительной ответственностью «ЖАННА»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1998-2000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Общество с ограниченной ответственностью производственной компании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Мстиславльстройсервис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1999-2000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Проектно-производственная мастерская «ИКАН»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1992-2001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proofErr w:type="spellStart"/>
            <w:r w:rsidRPr="00CD6AA8">
              <w:rPr>
                <w:sz w:val="28"/>
                <w:szCs w:val="28"/>
                <w:lang w:val="ru-RU"/>
              </w:rPr>
              <w:t>Мстиславское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унитарное коммунальное производственное предприятие промышленных товаров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1943-2001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КРИВИЦКИЙ Григорий Васильевич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1998-2000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КОЗЛОВСКАЯ  Жанна Владимировна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2003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КИСЕЛЕВ Игорь  Иванович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2003-2004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ГРЕКОВА Наталия  Ивановна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2000; 2004-2005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Мстиславский районный отдел статистики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1944-1995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СМИРНОВА Татьяна  Валерьевна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2004-2005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Мстиславский городской Совет народных депутатов и его исполнительного комитета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1971-1996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471" w:type="dxa"/>
          </w:tcPr>
          <w:p w:rsid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 xml:space="preserve">Колхоз «ОКТЯБРЬ»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дер.Веприн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r w:rsidRPr="00CD6A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Вепринский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сельсовет</w:t>
            </w:r>
            <w:r>
              <w:rPr>
                <w:sz w:val="28"/>
                <w:szCs w:val="28"/>
                <w:lang w:val="ru-RU"/>
              </w:rPr>
              <w:t>,</w:t>
            </w:r>
            <w:r w:rsidRPr="00CD6AA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Чериковский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Могилевская область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1950-1991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471" w:type="dxa"/>
          </w:tcPr>
          <w:p w:rsidR="00CD6AA8" w:rsidRPr="00CD6AA8" w:rsidRDefault="00CD6AA8" w:rsidP="00CD6AA8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Колхоз «КРАСНЫЙ ПАХАРЬ»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D6AA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д.Головчицы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CD6AA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Ушаковский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сельсовет</w:t>
            </w:r>
            <w:r>
              <w:rPr>
                <w:sz w:val="28"/>
                <w:szCs w:val="28"/>
                <w:lang w:val="ru-RU"/>
              </w:rPr>
              <w:t>,</w:t>
            </w:r>
            <w:r w:rsidRPr="00CD6AA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Чериковский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>,</w:t>
            </w:r>
            <w:r w:rsidRPr="00CD6AA8">
              <w:rPr>
                <w:sz w:val="28"/>
                <w:szCs w:val="28"/>
                <w:lang w:val="ru-RU"/>
              </w:rPr>
              <w:t xml:space="preserve"> Могилевская обл</w:t>
            </w:r>
            <w:r>
              <w:rPr>
                <w:sz w:val="28"/>
                <w:szCs w:val="28"/>
                <w:lang w:val="ru-RU"/>
              </w:rPr>
              <w:t>асть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1957-1990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lastRenderedPageBreak/>
              <w:t>20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proofErr w:type="spellStart"/>
            <w:r w:rsidRPr="00CD6AA8">
              <w:rPr>
                <w:sz w:val="28"/>
                <w:szCs w:val="28"/>
                <w:lang w:val="ru-RU"/>
              </w:rPr>
              <w:t>Мстиславское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унитарное коммунальное производственное предприятие «РАЙСЕЛЬХОЗЭНЕРГОСПЕЦМОНТАЖ»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1973-2003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Закрытое акционерное общество «МСТИСЛАВЕЦ»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1996-2000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Учредительные и ликвидационные документы по предприятиям Мстиславского района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1998-2008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ГАБЛЕЕВА Светлана Викентьевна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2003; 2005-2007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КОСЕНКОВ Алексей Дмитриевич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2001-2007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ЛИТВИН  Елена Николаевна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БОНОХОВ Валерий Валерьевич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ЧЕБЕРАК Михаил Федорович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2002; 2004-2007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САПЕГИНА Ирина Александровна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2002; 2005-2006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БУЯН Галина Геннадьевна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2004-2005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ТИТОВ Михаил Стефанович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2006-2007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МИСНИК Таисия Александровна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2000; 2006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ШАЛАБОДА Александр Иванович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СКРЫЦКАЯ Татьяна Леонидовна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2003-2008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ИВАЧЕНКО Александр Петрович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2006-2007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ТОЛСТЫГИНА Валентина Валерьевна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Производственно-коммерческая фирма «ДУБРАВА»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1992-1996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 xml:space="preserve">Индивидуальный предприниматель ТОМАСОН Игорь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Юганесович</w:t>
            </w:r>
            <w:proofErr w:type="spellEnd"/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 xml:space="preserve">Индивидуальный предприниматель ЧУМАКОВ Вадим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Жоржевич</w:t>
            </w:r>
            <w:proofErr w:type="spellEnd"/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НОВИКОВА Галина Анатольевна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1999-2006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ГЕРАСИМЕНКО Тамара Львовна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2002; 2006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МОСКАЛЕВА Марина Владимировна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МАРЧЕНКОВ Александр Васильевич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2004-2006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ШИРОКОВ Николай Иванович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ДОЛГУНОВ Иван Петрович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2008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МАНЕКО Александр Александрович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 xml:space="preserve">Индивидуальный предприниматель САФРОНОВА Светлана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Ярославовна</w:t>
            </w:r>
            <w:proofErr w:type="spellEnd"/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торговое унитарное предприятие «Мстиславский вектор»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2005-2008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ВЛАЗОВСКАЯ Нина Николаевна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2006-2007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унитарное торговое предприятие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Мактан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-торг»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2008-2009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lastRenderedPageBreak/>
              <w:t>50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ТИТОВА Валентина Александровна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1999-2003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производственное унитарное предприятие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Транском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– сервис»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2007-2009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ВИШНЕВСКАЯ Надежда Егоровна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2005-2009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ЖИГУНОВА Светлана Леонидовна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СЕЛИВАНОВ Дмитрий Сергеевич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2007-2008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ПАРФЕНКОВА Зинаида Васильевна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2003-2007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БЕЛОШЕЙКИН Андрей Владимирович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2006-2009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МАКАРОВ Виктор Алексеевич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2003-2007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КАРПИНА Елена Николаевна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2006-2007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ШАПОРТОВА Ольга Вячеславовна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2004-2009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proofErr w:type="spellStart"/>
            <w:r w:rsidRPr="00CD6AA8">
              <w:rPr>
                <w:sz w:val="28"/>
                <w:szCs w:val="28"/>
                <w:lang w:val="ru-RU"/>
              </w:rPr>
              <w:t>Мстиславское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 xml:space="preserve"> общество с ограниченной ответственностью «ДОРМАШСЕРВИС»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1992-2001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ЛУКЬЯНОВ Сергей Сергеевич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2002-2004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САЗОН Леонид Григорьевич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2001-2007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 xml:space="preserve">Индивидуальный предприниматель САЗОН Сергей Леонидович 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2008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НОВИКОВ Кирилл Георгиевич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2003-2006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ЮЦЕВ Владимир Викторович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БУХАЛКО Татьяна Викторовна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1999-2002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торговое унитарное предприятие «ВАЛЕНАЙТ-М»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2004-2010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ВОЛЧЕК Надежда Павловна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2000-2007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АМОСОВА Тамара Владимировна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2003-2007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Общество с дополнительной ответственностью «ДИАРТСТРОЙОПТ»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2008-2010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торговое унитарное предприятие «КРИАРТ»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2008-2011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МИНИН Виктор Васильевич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2000-2010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БУРМЕЛЕВА Мария Григорьевна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2000-2012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строительно-унитарное предприятие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СтройКачество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2011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ПЕРЦОВОЙ Александр Григорьевич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1997-2000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Общество с ограниченной ответственностью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Славкомпани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2005-2013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ГУРКОВА Нина  Ивановна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2010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ЛУКАШОВА Таисия  Николаевна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2008-2014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унитарное предприятие «Тихий рубеж»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2014-2015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ТУРБАН  Денис Николаевич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lastRenderedPageBreak/>
              <w:t>81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Общество с ограниченной ответственностью «Вербина-Люкс»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2010-2015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ЛОСЕВ Сергей Владимирович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83</w:t>
            </w:r>
          </w:p>
        </w:tc>
        <w:tc>
          <w:tcPr>
            <w:tcW w:w="11471" w:type="dxa"/>
          </w:tcPr>
          <w:p w:rsidR="00CD6AA8" w:rsidRPr="00CD6AA8" w:rsidRDefault="00CD6AA8" w:rsidP="00462E66">
            <w:pPr>
              <w:spacing w:line="280" w:lineRule="exact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Государственное учреждение дополнительного образования взрослых «Центр подготовки, повышения квалификации и переподготовки рабочих управления сельского хозяйства и продовольствия Мстиславского райисполкома»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1987-2015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 ВАСИЛЬЕВ  Александр  Алексеевич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2014-2015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КОСОЛАПОВА Светлана  Александровна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2014-2015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ПОТАПОВА Галина  Анатольевна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2010-2015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РАКУТИН Геннадий Иванович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2002-2006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ВЛАЗОВСКАЯ Наталья Владимировна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2012-2016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89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ВОЙТЕХОВИЧ Ирина Михайловна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2005-2013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 xml:space="preserve">Индивидуальный предприниматель ИВАНЧИКОВА Алла 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Адольфовна</w:t>
            </w:r>
            <w:proofErr w:type="spellEnd"/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2015-2017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91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КУРЗОВ Сергей Владимирович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2015-2016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предприятие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Косметик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-СПА»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2013-2017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КРУЖАЛИНА Татьяна Константиновна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2014-2015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ДОЩИНСКАЯ Наталья Викторовна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2014-2016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ремонтное унитарное предприятие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ТрансРемКомпани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2013,2018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Частное торговое унитарное предприятие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Алехан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2008-2015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Общество с ограниченной ответственностью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Арийэко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2013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Общество с ограниченной ответственностью «</w:t>
            </w:r>
            <w:proofErr w:type="spellStart"/>
            <w:r w:rsidRPr="00CD6AA8">
              <w:rPr>
                <w:sz w:val="28"/>
                <w:szCs w:val="28"/>
                <w:lang w:val="ru-RU"/>
              </w:rPr>
              <w:t>Венседор</w:t>
            </w:r>
            <w:proofErr w:type="spellEnd"/>
            <w:r w:rsidRPr="00CD6AA8">
              <w:rPr>
                <w:sz w:val="28"/>
                <w:szCs w:val="28"/>
                <w:lang w:val="ru-RU"/>
              </w:rPr>
              <w:t>-Авто»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2013-2019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БИЗЮКОВА Елена Ивановна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2005-2007</w:t>
            </w:r>
          </w:p>
        </w:tc>
      </w:tr>
      <w:tr w:rsidR="00CD6AA8" w:rsidRPr="00CD6AA8" w:rsidTr="0093202E">
        <w:tc>
          <w:tcPr>
            <w:tcW w:w="720" w:type="dxa"/>
            <w:gridSpan w:val="2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471" w:type="dxa"/>
          </w:tcPr>
          <w:p w:rsidR="00CD6AA8" w:rsidRPr="00CD6AA8" w:rsidRDefault="00CD6AA8" w:rsidP="00441EE2">
            <w:pPr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Индивидуальный предприниматель ГАВРИЛЕНКО Максим Владимирович</w:t>
            </w:r>
          </w:p>
        </w:tc>
        <w:tc>
          <w:tcPr>
            <w:tcW w:w="2551" w:type="dxa"/>
            <w:vAlign w:val="center"/>
          </w:tcPr>
          <w:p w:rsidR="00CD6AA8" w:rsidRPr="00CD6AA8" w:rsidRDefault="00CD6AA8" w:rsidP="00441EE2">
            <w:pPr>
              <w:jc w:val="center"/>
              <w:rPr>
                <w:sz w:val="28"/>
                <w:szCs w:val="28"/>
                <w:lang w:val="ru-RU"/>
              </w:rPr>
            </w:pPr>
            <w:r w:rsidRPr="00CD6AA8">
              <w:rPr>
                <w:sz w:val="28"/>
                <w:szCs w:val="28"/>
                <w:lang w:val="ru-RU"/>
              </w:rPr>
              <w:t>2014-2015</w:t>
            </w:r>
          </w:p>
        </w:tc>
      </w:tr>
      <w:tr w:rsidR="00462E66" w:rsidRPr="00CD6AA8" w:rsidTr="0093202E">
        <w:tc>
          <w:tcPr>
            <w:tcW w:w="720" w:type="dxa"/>
            <w:gridSpan w:val="2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101</w:t>
            </w:r>
          </w:p>
        </w:tc>
        <w:tc>
          <w:tcPr>
            <w:tcW w:w="11471" w:type="dxa"/>
          </w:tcPr>
          <w:p w:rsidR="00462E66" w:rsidRPr="006E694D" w:rsidRDefault="00462E66" w:rsidP="00615546">
            <w:pPr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 xml:space="preserve">Индивидуальный предприниматель </w:t>
            </w:r>
            <w:r>
              <w:rPr>
                <w:sz w:val="26"/>
                <w:szCs w:val="26"/>
                <w:lang w:val="ru-RU"/>
              </w:rPr>
              <w:t>ИВАНОВА Алла Владимировна</w:t>
            </w:r>
          </w:p>
        </w:tc>
        <w:tc>
          <w:tcPr>
            <w:tcW w:w="2551" w:type="dxa"/>
            <w:vAlign w:val="center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2005-2011</w:t>
            </w:r>
          </w:p>
        </w:tc>
      </w:tr>
      <w:tr w:rsidR="00462E66" w:rsidRPr="00CD6AA8" w:rsidTr="0093202E">
        <w:tc>
          <w:tcPr>
            <w:tcW w:w="720" w:type="dxa"/>
            <w:gridSpan w:val="2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11471" w:type="dxa"/>
          </w:tcPr>
          <w:p w:rsidR="00462E66" w:rsidRPr="006E694D" w:rsidRDefault="00462E66" w:rsidP="00615546">
            <w:pPr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 xml:space="preserve">Индивидуальный предприниматель </w:t>
            </w:r>
            <w:r>
              <w:rPr>
                <w:sz w:val="26"/>
                <w:szCs w:val="26"/>
                <w:lang w:val="ru-RU"/>
              </w:rPr>
              <w:t xml:space="preserve">КРАНЦЕВИЧ Анатолий </w:t>
            </w:r>
            <w:proofErr w:type="spellStart"/>
            <w:r>
              <w:rPr>
                <w:sz w:val="26"/>
                <w:szCs w:val="26"/>
                <w:lang w:val="ru-RU"/>
              </w:rPr>
              <w:t>Леонардович</w:t>
            </w:r>
            <w:proofErr w:type="spellEnd"/>
          </w:p>
        </w:tc>
        <w:tc>
          <w:tcPr>
            <w:tcW w:w="2551" w:type="dxa"/>
            <w:vAlign w:val="center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2014-2015</w:t>
            </w:r>
          </w:p>
        </w:tc>
      </w:tr>
      <w:tr w:rsidR="00462E66" w:rsidRPr="00CD6AA8" w:rsidTr="0093202E">
        <w:tc>
          <w:tcPr>
            <w:tcW w:w="720" w:type="dxa"/>
            <w:gridSpan w:val="2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103</w:t>
            </w:r>
          </w:p>
        </w:tc>
        <w:tc>
          <w:tcPr>
            <w:tcW w:w="11471" w:type="dxa"/>
          </w:tcPr>
          <w:p w:rsidR="00462E66" w:rsidRPr="006E694D" w:rsidRDefault="00462E66" w:rsidP="006155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  <w:lang w:val="ru-RU"/>
              </w:rPr>
              <w:t>Косалди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2010-2019</w:t>
            </w:r>
          </w:p>
        </w:tc>
      </w:tr>
      <w:tr w:rsidR="00462E66" w:rsidRPr="00CD6AA8" w:rsidTr="0093202E">
        <w:tc>
          <w:tcPr>
            <w:tcW w:w="720" w:type="dxa"/>
            <w:gridSpan w:val="2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104</w:t>
            </w:r>
          </w:p>
        </w:tc>
        <w:tc>
          <w:tcPr>
            <w:tcW w:w="11471" w:type="dxa"/>
          </w:tcPr>
          <w:p w:rsidR="00462E66" w:rsidRPr="006E694D" w:rsidRDefault="00462E66" w:rsidP="00615546">
            <w:pPr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 xml:space="preserve">Индивидуальный предприниматель </w:t>
            </w:r>
            <w:r>
              <w:rPr>
                <w:sz w:val="26"/>
                <w:szCs w:val="26"/>
                <w:lang w:val="ru-RU"/>
              </w:rPr>
              <w:t>ПОДГАЙСКАЯ  Раиса Петровна</w:t>
            </w:r>
          </w:p>
        </w:tc>
        <w:tc>
          <w:tcPr>
            <w:tcW w:w="2551" w:type="dxa"/>
            <w:vAlign w:val="center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2008-2014</w:t>
            </w:r>
          </w:p>
        </w:tc>
      </w:tr>
      <w:tr w:rsidR="00462E66" w:rsidRPr="00CD6AA8" w:rsidTr="0093202E">
        <w:tc>
          <w:tcPr>
            <w:tcW w:w="720" w:type="dxa"/>
            <w:gridSpan w:val="2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105</w:t>
            </w:r>
          </w:p>
        </w:tc>
        <w:tc>
          <w:tcPr>
            <w:tcW w:w="11471" w:type="dxa"/>
          </w:tcPr>
          <w:p w:rsidR="00462E66" w:rsidRPr="006E694D" w:rsidRDefault="00462E66" w:rsidP="006155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Частное торговое унитарное предприятие «Мстиславский респект»</w:t>
            </w:r>
          </w:p>
        </w:tc>
        <w:tc>
          <w:tcPr>
            <w:tcW w:w="2551" w:type="dxa"/>
            <w:vAlign w:val="center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2007-2017</w:t>
            </w:r>
          </w:p>
        </w:tc>
      </w:tr>
      <w:tr w:rsidR="00462E66" w:rsidRPr="00CD6AA8" w:rsidTr="0093202E">
        <w:tc>
          <w:tcPr>
            <w:tcW w:w="720" w:type="dxa"/>
            <w:gridSpan w:val="2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106</w:t>
            </w:r>
          </w:p>
        </w:tc>
        <w:tc>
          <w:tcPr>
            <w:tcW w:w="11471" w:type="dxa"/>
          </w:tcPr>
          <w:p w:rsidR="00462E66" w:rsidRPr="006E694D" w:rsidRDefault="00462E66" w:rsidP="006155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  <w:lang w:val="ru-RU"/>
              </w:rPr>
              <w:t>Лидерпродторг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2008-2010</w:t>
            </w:r>
          </w:p>
        </w:tc>
      </w:tr>
      <w:tr w:rsidR="00462E66" w:rsidRPr="00CD6AA8" w:rsidTr="0093202E">
        <w:tc>
          <w:tcPr>
            <w:tcW w:w="720" w:type="dxa"/>
            <w:gridSpan w:val="2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  <w:tc>
          <w:tcPr>
            <w:tcW w:w="11471" w:type="dxa"/>
          </w:tcPr>
          <w:p w:rsidR="00462E66" w:rsidRPr="006E694D" w:rsidRDefault="00462E66" w:rsidP="00615546">
            <w:pPr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 xml:space="preserve">Индивидуальный предприниматель </w:t>
            </w:r>
            <w:r>
              <w:rPr>
                <w:sz w:val="26"/>
                <w:szCs w:val="26"/>
                <w:lang w:val="ru-RU"/>
              </w:rPr>
              <w:t>АРХИПЕНКО Марина Александровна</w:t>
            </w:r>
          </w:p>
        </w:tc>
        <w:tc>
          <w:tcPr>
            <w:tcW w:w="2551" w:type="dxa"/>
            <w:vAlign w:val="center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2018-2019</w:t>
            </w:r>
          </w:p>
        </w:tc>
      </w:tr>
      <w:tr w:rsidR="00462E66" w:rsidRPr="00CD6AA8" w:rsidTr="0093202E">
        <w:tc>
          <w:tcPr>
            <w:tcW w:w="720" w:type="dxa"/>
            <w:gridSpan w:val="2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108</w:t>
            </w:r>
          </w:p>
        </w:tc>
        <w:tc>
          <w:tcPr>
            <w:tcW w:w="11471" w:type="dxa"/>
          </w:tcPr>
          <w:p w:rsidR="00462E66" w:rsidRPr="006E694D" w:rsidRDefault="00462E66" w:rsidP="006155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  <w:lang w:val="ru-RU"/>
              </w:rPr>
              <w:t>Чебо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462E66" w:rsidRDefault="00462E66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2013-2020</w:t>
            </w:r>
          </w:p>
        </w:tc>
      </w:tr>
      <w:tr w:rsidR="00F83A7A" w:rsidRPr="00F83A7A" w:rsidTr="0093202E">
        <w:tc>
          <w:tcPr>
            <w:tcW w:w="720" w:type="dxa"/>
            <w:gridSpan w:val="2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109</w:t>
            </w:r>
          </w:p>
        </w:tc>
        <w:tc>
          <w:tcPr>
            <w:tcW w:w="11471" w:type="dxa"/>
          </w:tcPr>
          <w:p w:rsidR="00F83A7A" w:rsidRPr="00F83A7A" w:rsidRDefault="00F83A7A">
            <w:pPr>
              <w:rPr>
                <w:lang w:val="ru-RU"/>
              </w:rPr>
            </w:pPr>
            <w:r w:rsidRPr="006A1A4D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ЧИКАНОВСКАЯ Евгения Евгеньевна</w:t>
            </w:r>
          </w:p>
        </w:tc>
        <w:tc>
          <w:tcPr>
            <w:tcW w:w="2551" w:type="dxa"/>
            <w:vAlign w:val="center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2017-2018</w:t>
            </w:r>
          </w:p>
        </w:tc>
      </w:tr>
      <w:tr w:rsidR="00F83A7A" w:rsidRPr="00F83A7A" w:rsidTr="0093202E">
        <w:tc>
          <w:tcPr>
            <w:tcW w:w="720" w:type="dxa"/>
            <w:gridSpan w:val="2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110</w:t>
            </w:r>
          </w:p>
        </w:tc>
        <w:tc>
          <w:tcPr>
            <w:tcW w:w="11471" w:type="dxa"/>
          </w:tcPr>
          <w:p w:rsidR="00F83A7A" w:rsidRPr="00F83A7A" w:rsidRDefault="00F83A7A">
            <w:pPr>
              <w:rPr>
                <w:lang w:val="ru-RU"/>
              </w:rPr>
            </w:pPr>
            <w:r w:rsidRPr="006A1A4D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СИДОРОВА Любовь Николаевна</w:t>
            </w:r>
          </w:p>
        </w:tc>
        <w:tc>
          <w:tcPr>
            <w:tcW w:w="2551" w:type="dxa"/>
            <w:vAlign w:val="center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2017-2021</w:t>
            </w:r>
          </w:p>
        </w:tc>
      </w:tr>
      <w:tr w:rsidR="00F83A7A" w:rsidRPr="00F83A7A" w:rsidTr="0093202E">
        <w:tc>
          <w:tcPr>
            <w:tcW w:w="720" w:type="dxa"/>
            <w:gridSpan w:val="2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111</w:t>
            </w:r>
          </w:p>
        </w:tc>
        <w:tc>
          <w:tcPr>
            <w:tcW w:w="11471" w:type="dxa"/>
          </w:tcPr>
          <w:p w:rsidR="00F83A7A" w:rsidRPr="00F83A7A" w:rsidRDefault="00F83A7A">
            <w:pPr>
              <w:rPr>
                <w:lang w:val="ru-RU"/>
              </w:rPr>
            </w:pPr>
            <w:r w:rsidRPr="006A1A4D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ВИКЕНТЬЕВ Игорь Владимирович</w:t>
            </w:r>
          </w:p>
        </w:tc>
        <w:tc>
          <w:tcPr>
            <w:tcW w:w="2551" w:type="dxa"/>
            <w:vAlign w:val="center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2006-2015</w:t>
            </w:r>
          </w:p>
        </w:tc>
      </w:tr>
      <w:tr w:rsidR="00F83A7A" w:rsidRPr="00F83A7A" w:rsidTr="0093202E">
        <w:tc>
          <w:tcPr>
            <w:tcW w:w="720" w:type="dxa"/>
            <w:gridSpan w:val="2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112</w:t>
            </w:r>
          </w:p>
        </w:tc>
        <w:tc>
          <w:tcPr>
            <w:tcW w:w="11471" w:type="dxa"/>
          </w:tcPr>
          <w:p w:rsidR="00F83A7A" w:rsidRPr="00F83A7A" w:rsidRDefault="00F83A7A">
            <w:pPr>
              <w:rPr>
                <w:lang w:val="ru-RU"/>
              </w:rPr>
            </w:pPr>
            <w:r w:rsidRPr="006A1A4D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ВАРГА Алеся Александровна</w:t>
            </w:r>
          </w:p>
        </w:tc>
        <w:tc>
          <w:tcPr>
            <w:tcW w:w="2551" w:type="dxa"/>
            <w:vAlign w:val="center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2010-2018</w:t>
            </w:r>
          </w:p>
        </w:tc>
      </w:tr>
      <w:tr w:rsidR="00F83A7A" w:rsidRPr="00F83A7A" w:rsidTr="0093202E">
        <w:tc>
          <w:tcPr>
            <w:tcW w:w="720" w:type="dxa"/>
            <w:gridSpan w:val="2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113</w:t>
            </w:r>
          </w:p>
        </w:tc>
        <w:tc>
          <w:tcPr>
            <w:tcW w:w="11471" w:type="dxa"/>
          </w:tcPr>
          <w:p w:rsidR="00F83A7A" w:rsidRPr="00F83A7A" w:rsidRDefault="00F83A7A">
            <w:pPr>
              <w:rPr>
                <w:lang w:val="ru-RU"/>
              </w:rPr>
            </w:pPr>
            <w:r w:rsidRPr="006A1A4D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РАКУТИНА Наталья Михайловна</w:t>
            </w:r>
          </w:p>
        </w:tc>
        <w:tc>
          <w:tcPr>
            <w:tcW w:w="2551" w:type="dxa"/>
            <w:vAlign w:val="center"/>
          </w:tcPr>
          <w:p w:rsidR="00F83A7A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1997-2006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114</w:t>
            </w:r>
          </w:p>
        </w:tc>
        <w:tc>
          <w:tcPr>
            <w:tcW w:w="11471" w:type="dxa"/>
          </w:tcPr>
          <w:p w:rsidR="00571239" w:rsidRDefault="00F83A7A" w:rsidP="006155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Частное учреждение содействия социально-экономическому развитию «Мастерская устойчивых перемен»</w:t>
            </w:r>
          </w:p>
        </w:tc>
        <w:tc>
          <w:tcPr>
            <w:tcW w:w="2551" w:type="dxa"/>
            <w:vAlign w:val="center"/>
          </w:tcPr>
          <w:p w:rsidR="00571239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2017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115</w:t>
            </w:r>
          </w:p>
        </w:tc>
        <w:tc>
          <w:tcPr>
            <w:tcW w:w="11471" w:type="dxa"/>
          </w:tcPr>
          <w:p w:rsidR="00571239" w:rsidRDefault="00F83A7A" w:rsidP="00615546">
            <w:pPr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>Индивидуальный предприниматель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6E694D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СЕМЧЕНКО Станислав Сергеевич</w:t>
            </w:r>
          </w:p>
        </w:tc>
        <w:tc>
          <w:tcPr>
            <w:tcW w:w="2551" w:type="dxa"/>
            <w:vAlign w:val="center"/>
          </w:tcPr>
          <w:p w:rsidR="00571239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2020</w:t>
            </w:r>
          </w:p>
        </w:tc>
      </w:tr>
      <w:tr w:rsidR="00571239" w:rsidRPr="00F83A7A" w:rsidTr="0093202E">
        <w:tc>
          <w:tcPr>
            <w:tcW w:w="720" w:type="dxa"/>
            <w:gridSpan w:val="2"/>
          </w:tcPr>
          <w:p w:rsidR="00571239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116</w:t>
            </w:r>
          </w:p>
        </w:tc>
        <w:tc>
          <w:tcPr>
            <w:tcW w:w="11471" w:type="dxa"/>
          </w:tcPr>
          <w:p w:rsidR="00571239" w:rsidRDefault="00F83A7A" w:rsidP="006155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Общество с ограниченной ответственностью « </w:t>
            </w:r>
            <w:proofErr w:type="spellStart"/>
            <w:r>
              <w:rPr>
                <w:sz w:val="26"/>
                <w:szCs w:val="26"/>
                <w:lang w:val="ru-RU"/>
              </w:rPr>
              <w:t>Авитехагро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571239" w:rsidRDefault="00F83A7A" w:rsidP="006155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2019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>1</w:t>
            </w: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11471" w:type="dxa"/>
          </w:tcPr>
          <w:p w:rsidR="00571239" w:rsidRPr="006E694D" w:rsidRDefault="00571239" w:rsidP="00422745">
            <w:pPr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>Индивидуальный предприниматель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6E694D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МАЛИНОВСКИЙ Юрий Иванович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2016-2017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118</w:t>
            </w:r>
          </w:p>
        </w:tc>
        <w:tc>
          <w:tcPr>
            <w:tcW w:w="11471" w:type="dxa"/>
          </w:tcPr>
          <w:p w:rsidR="00571239" w:rsidRPr="00AE793A" w:rsidRDefault="00571239" w:rsidP="00422745">
            <w:pPr>
              <w:rPr>
                <w:lang w:val="ru-RU"/>
              </w:rPr>
            </w:pPr>
            <w:r w:rsidRPr="00BD22D6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КОВАЛЕНКО  Ирина Александровна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2014-2021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119</w:t>
            </w:r>
          </w:p>
        </w:tc>
        <w:tc>
          <w:tcPr>
            <w:tcW w:w="11471" w:type="dxa"/>
          </w:tcPr>
          <w:p w:rsidR="00571239" w:rsidRPr="00AE793A" w:rsidRDefault="00571239" w:rsidP="00422745">
            <w:pPr>
              <w:rPr>
                <w:lang w:val="ru-RU"/>
              </w:rPr>
            </w:pPr>
            <w:r w:rsidRPr="00BD22D6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ШМЕЛЕВА Тамара Дмитриевна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2005-2006</w:t>
            </w:r>
            <w:r w:rsidRPr="006E694D">
              <w:rPr>
                <w:sz w:val="26"/>
                <w:szCs w:val="26"/>
                <w:lang w:val="ru-RU"/>
              </w:rPr>
              <w:t>;</w:t>
            </w:r>
            <w:r>
              <w:rPr>
                <w:sz w:val="26"/>
                <w:szCs w:val="26"/>
                <w:lang w:val="ru-RU"/>
              </w:rPr>
              <w:t>2014-2015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120</w:t>
            </w:r>
          </w:p>
        </w:tc>
        <w:tc>
          <w:tcPr>
            <w:tcW w:w="11471" w:type="dxa"/>
          </w:tcPr>
          <w:p w:rsidR="00571239" w:rsidRPr="00AE793A" w:rsidRDefault="00571239" w:rsidP="00422745">
            <w:pPr>
              <w:rPr>
                <w:lang w:val="ru-RU"/>
              </w:rPr>
            </w:pPr>
            <w:r w:rsidRPr="000713EA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 xml:space="preserve">ПИПЧЕНКО Роман </w:t>
            </w:r>
            <w:r w:rsidRPr="000713EA">
              <w:rPr>
                <w:sz w:val="26"/>
                <w:szCs w:val="26"/>
                <w:lang w:val="ru-RU"/>
              </w:rPr>
              <w:t>И</w:t>
            </w:r>
            <w:r>
              <w:rPr>
                <w:sz w:val="26"/>
                <w:szCs w:val="26"/>
                <w:lang w:val="ru-RU"/>
              </w:rPr>
              <w:t>горе</w:t>
            </w:r>
            <w:r w:rsidRPr="000713EA">
              <w:rPr>
                <w:sz w:val="26"/>
                <w:szCs w:val="26"/>
                <w:lang w:val="ru-RU"/>
              </w:rPr>
              <w:t>вич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2008-2019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121</w:t>
            </w:r>
          </w:p>
        </w:tc>
        <w:tc>
          <w:tcPr>
            <w:tcW w:w="11471" w:type="dxa"/>
          </w:tcPr>
          <w:p w:rsidR="00571239" w:rsidRPr="00AE793A" w:rsidRDefault="00571239" w:rsidP="00422745">
            <w:pPr>
              <w:rPr>
                <w:lang w:val="ru-RU"/>
              </w:rPr>
            </w:pPr>
            <w:r w:rsidRPr="000713EA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ДАНИЛЕНКО Татьяна Сергеевна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2019-2022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122</w:t>
            </w:r>
          </w:p>
        </w:tc>
        <w:tc>
          <w:tcPr>
            <w:tcW w:w="11471" w:type="dxa"/>
          </w:tcPr>
          <w:p w:rsidR="00571239" w:rsidRPr="00AE793A" w:rsidRDefault="00571239" w:rsidP="00422745">
            <w:pPr>
              <w:rPr>
                <w:lang w:val="ru-RU"/>
              </w:rPr>
            </w:pPr>
            <w:r w:rsidRPr="008A11C1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ДОСОВ Владимир Александрович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2008-2009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123</w:t>
            </w:r>
          </w:p>
        </w:tc>
        <w:tc>
          <w:tcPr>
            <w:tcW w:w="11471" w:type="dxa"/>
          </w:tcPr>
          <w:p w:rsidR="00571239" w:rsidRPr="00AE793A" w:rsidRDefault="00571239" w:rsidP="00422745">
            <w:pPr>
              <w:rPr>
                <w:lang w:val="ru-RU"/>
              </w:rPr>
            </w:pPr>
            <w:r w:rsidRPr="008A11C1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ШИНКОВИЧ Светлана Васильевна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2004-2018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124</w:t>
            </w:r>
          </w:p>
        </w:tc>
        <w:tc>
          <w:tcPr>
            <w:tcW w:w="11471" w:type="dxa"/>
          </w:tcPr>
          <w:p w:rsidR="00571239" w:rsidRPr="00AE793A" w:rsidRDefault="00571239" w:rsidP="00422745">
            <w:pPr>
              <w:rPr>
                <w:lang w:val="ru-RU"/>
              </w:rPr>
            </w:pPr>
            <w:r w:rsidRPr="00480830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МАСЛЕНКИН Александр Александрович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04-07.2021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125</w:t>
            </w:r>
          </w:p>
        </w:tc>
        <w:tc>
          <w:tcPr>
            <w:tcW w:w="11471" w:type="dxa"/>
          </w:tcPr>
          <w:p w:rsidR="00571239" w:rsidRPr="00AE793A" w:rsidRDefault="00571239" w:rsidP="00422745">
            <w:pPr>
              <w:rPr>
                <w:lang w:val="ru-RU"/>
              </w:rPr>
            </w:pPr>
            <w:r w:rsidRPr="00480830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КРАВЦОВ Игорь Леонидович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02-07.2007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126</w:t>
            </w:r>
          </w:p>
        </w:tc>
        <w:tc>
          <w:tcPr>
            <w:tcW w:w="11471" w:type="dxa"/>
          </w:tcPr>
          <w:p w:rsidR="00571239" w:rsidRPr="006E694D" w:rsidRDefault="00571239" w:rsidP="0042274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Общество с ограниченной ответственностью  «</w:t>
            </w:r>
            <w:proofErr w:type="spellStart"/>
            <w:r>
              <w:rPr>
                <w:sz w:val="26"/>
                <w:szCs w:val="26"/>
                <w:lang w:val="ru-RU"/>
              </w:rPr>
              <w:t>Моглеспромонтаж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2016-2022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127</w:t>
            </w:r>
          </w:p>
        </w:tc>
        <w:tc>
          <w:tcPr>
            <w:tcW w:w="11471" w:type="dxa"/>
          </w:tcPr>
          <w:p w:rsidR="00571239" w:rsidRPr="006E694D" w:rsidRDefault="00571239" w:rsidP="00422745">
            <w:pPr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 xml:space="preserve">Индивидуальный предприниматель </w:t>
            </w:r>
            <w:r>
              <w:rPr>
                <w:sz w:val="26"/>
                <w:szCs w:val="26"/>
                <w:lang w:val="ru-RU"/>
              </w:rPr>
              <w:t>КОРВАЦКАЯ Анастасия Федоровна</w:t>
            </w:r>
          </w:p>
        </w:tc>
        <w:tc>
          <w:tcPr>
            <w:tcW w:w="2551" w:type="dxa"/>
            <w:vAlign w:val="center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2020, 2021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128</w:t>
            </w:r>
          </w:p>
        </w:tc>
        <w:tc>
          <w:tcPr>
            <w:tcW w:w="11471" w:type="dxa"/>
          </w:tcPr>
          <w:p w:rsidR="00571239" w:rsidRPr="006E694D" w:rsidRDefault="00571239" w:rsidP="00422745">
            <w:pPr>
              <w:rPr>
                <w:sz w:val="26"/>
                <w:szCs w:val="26"/>
                <w:lang w:val="ru-RU"/>
              </w:rPr>
            </w:pPr>
            <w:r w:rsidRPr="006E694D">
              <w:rPr>
                <w:sz w:val="26"/>
                <w:szCs w:val="26"/>
                <w:lang w:val="ru-RU"/>
              </w:rPr>
              <w:t>Индивидуальный предприниматель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6E694D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ГУРКОВ Алексей Иванович</w:t>
            </w:r>
          </w:p>
        </w:tc>
        <w:tc>
          <w:tcPr>
            <w:tcW w:w="2551" w:type="dxa"/>
            <w:vAlign w:val="center"/>
          </w:tcPr>
          <w:p w:rsidR="00571239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2009-2016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129</w:t>
            </w:r>
          </w:p>
        </w:tc>
        <w:tc>
          <w:tcPr>
            <w:tcW w:w="11471" w:type="dxa"/>
          </w:tcPr>
          <w:p w:rsidR="00571239" w:rsidRPr="00BC7C89" w:rsidRDefault="00571239" w:rsidP="00422745">
            <w:pPr>
              <w:rPr>
                <w:lang w:val="ru-RU"/>
              </w:rPr>
            </w:pPr>
            <w:r w:rsidRPr="00BD1901">
              <w:rPr>
                <w:sz w:val="26"/>
                <w:szCs w:val="26"/>
                <w:lang w:val="ru-RU"/>
              </w:rPr>
              <w:t xml:space="preserve">Индивидуальный предприниматель  </w:t>
            </w:r>
            <w:r>
              <w:rPr>
                <w:sz w:val="26"/>
                <w:szCs w:val="26"/>
                <w:lang w:val="ru-RU"/>
              </w:rPr>
              <w:t>ТЕБЕНЬКОВ Виталий Владимирович</w:t>
            </w:r>
          </w:p>
        </w:tc>
        <w:tc>
          <w:tcPr>
            <w:tcW w:w="2551" w:type="dxa"/>
            <w:vAlign w:val="center"/>
          </w:tcPr>
          <w:p w:rsidR="00571239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2016-2022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130</w:t>
            </w:r>
          </w:p>
        </w:tc>
        <w:tc>
          <w:tcPr>
            <w:tcW w:w="11471" w:type="dxa"/>
          </w:tcPr>
          <w:p w:rsidR="00571239" w:rsidRPr="00BC7C89" w:rsidRDefault="00571239" w:rsidP="00422745">
            <w:pPr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Местный благотворительный фонд «Возрождение Свято-Вознесенской церкви»</w:t>
            </w:r>
          </w:p>
        </w:tc>
        <w:tc>
          <w:tcPr>
            <w:tcW w:w="2551" w:type="dxa"/>
            <w:vAlign w:val="center"/>
          </w:tcPr>
          <w:p w:rsidR="00571239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2014-2022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Pr="006E694D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131</w:t>
            </w:r>
          </w:p>
        </w:tc>
        <w:tc>
          <w:tcPr>
            <w:tcW w:w="11471" w:type="dxa"/>
          </w:tcPr>
          <w:p w:rsidR="00571239" w:rsidRPr="00BD1901" w:rsidRDefault="00571239" w:rsidP="0042274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Жилищно-строительный кооператив при ПМК-94 ОАО «</w:t>
            </w:r>
            <w:proofErr w:type="spellStart"/>
            <w:r>
              <w:rPr>
                <w:sz w:val="26"/>
                <w:szCs w:val="26"/>
                <w:lang w:val="ru-RU"/>
              </w:rPr>
              <w:t>Могилевводстрой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571239" w:rsidRDefault="00571239" w:rsidP="00422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1990-2024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132</w:t>
            </w:r>
          </w:p>
        </w:tc>
        <w:tc>
          <w:tcPr>
            <w:tcW w:w="11471" w:type="dxa"/>
          </w:tcPr>
          <w:p w:rsidR="00571239" w:rsidRDefault="00571239">
            <w:pPr>
              <w:spacing w:line="276" w:lineRule="auto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Индивидуальный предприниматель  ПОТАПОВ Виктор Иванович</w:t>
            </w:r>
          </w:p>
        </w:tc>
        <w:tc>
          <w:tcPr>
            <w:tcW w:w="2551" w:type="dxa"/>
            <w:vAlign w:val="center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2017-2020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133</w:t>
            </w:r>
          </w:p>
        </w:tc>
        <w:tc>
          <w:tcPr>
            <w:tcW w:w="11471" w:type="dxa"/>
          </w:tcPr>
          <w:p w:rsidR="00571239" w:rsidRDefault="00571239">
            <w:pPr>
              <w:spacing w:line="276" w:lineRule="auto"/>
              <w:rPr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Индивидуальный предприниматель  САВЕЛЬЕВА Любовь Владимировна</w:t>
            </w:r>
          </w:p>
        </w:tc>
        <w:tc>
          <w:tcPr>
            <w:tcW w:w="2551" w:type="dxa"/>
            <w:vAlign w:val="center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2010-2011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134</w:t>
            </w:r>
          </w:p>
        </w:tc>
        <w:tc>
          <w:tcPr>
            <w:tcW w:w="11471" w:type="dxa"/>
          </w:tcPr>
          <w:p w:rsidR="00571239" w:rsidRDefault="00571239">
            <w:pPr>
              <w:spacing w:line="276" w:lineRule="auto"/>
              <w:rPr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Индивидуальный предприниматель  БАЗЫЛЕВ Максим Андреевич</w:t>
            </w:r>
          </w:p>
        </w:tc>
        <w:tc>
          <w:tcPr>
            <w:tcW w:w="2551" w:type="dxa"/>
            <w:vAlign w:val="center"/>
          </w:tcPr>
          <w:p w:rsidR="00571239" w:rsidRDefault="00571239">
            <w:pPr>
              <w:spacing w:line="276" w:lineRule="auto"/>
              <w:ind w:left="-108" w:right="-108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12.2021-09.2024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135</w:t>
            </w:r>
          </w:p>
        </w:tc>
        <w:tc>
          <w:tcPr>
            <w:tcW w:w="11471" w:type="dxa"/>
          </w:tcPr>
          <w:p w:rsidR="00571239" w:rsidRDefault="00571239">
            <w:pPr>
              <w:spacing w:line="276" w:lineRule="auto"/>
              <w:rPr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Индивидуальный предприниматель  БОРОВИК Нина Анатольевна</w:t>
            </w:r>
          </w:p>
        </w:tc>
        <w:tc>
          <w:tcPr>
            <w:tcW w:w="2551" w:type="dxa"/>
            <w:vAlign w:val="center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2008-2016</w:t>
            </w:r>
          </w:p>
        </w:tc>
      </w:tr>
      <w:tr w:rsidR="00571239" w:rsidRPr="00CD6AA8" w:rsidTr="0093202E">
        <w:tc>
          <w:tcPr>
            <w:tcW w:w="720" w:type="dxa"/>
            <w:gridSpan w:val="2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136</w:t>
            </w:r>
          </w:p>
        </w:tc>
        <w:tc>
          <w:tcPr>
            <w:tcW w:w="11471" w:type="dxa"/>
          </w:tcPr>
          <w:p w:rsidR="00571239" w:rsidRDefault="00571239">
            <w:pPr>
              <w:spacing w:line="276" w:lineRule="auto"/>
              <w:rPr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Индивидуальный предприниматель  ЕМЕЛЬЯНОВА  Ирина Сергеевна</w:t>
            </w:r>
          </w:p>
        </w:tc>
        <w:tc>
          <w:tcPr>
            <w:tcW w:w="2551" w:type="dxa"/>
            <w:vAlign w:val="center"/>
          </w:tcPr>
          <w:p w:rsidR="00571239" w:rsidRDefault="00571239">
            <w:pPr>
              <w:spacing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2016-2024</w:t>
            </w:r>
          </w:p>
        </w:tc>
      </w:tr>
      <w:tr w:rsidR="0093202E" w:rsidRPr="0093202E" w:rsidTr="0093202E">
        <w:tc>
          <w:tcPr>
            <w:tcW w:w="709" w:type="dxa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137</w:t>
            </w:r>
          </w:p>
        </w:tc>
        <w:tc>
          <w:tcPr>
            <w:tcW w:w="11482" w:type="dxa"/>
            <w:gridSpan w:val="2"/>
          </w:tcPr>
          <w:p w:rsidR="0093202E" w:rsidRPr="0093202E" w:rsidRDefault="0093202E" w:rsidP="0093202E">
            <w:pPr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Индивидуальный предприниматель  ЧЕХОВА Любовь Владимировна</w:t>
            </w:r>
          </w:p>
        </w:tc>
        <w:tc>
          <w:tcPr>
            <w:tcW w:w="2551" w:type="dxa"/>
            <w:vAlign w:val="center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2023-2024</w:t>
            </w:r>
          </w:p>
        </w:tc>
      </w:tr>
      <w:tr w:rsidR="0093202E" w:rsidRPr="0093202E" w:rsidTr="0093202E">
        <w:tc>
          <w:tcPr>
            <w:tcW w:w="709" w:type="dxa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138</w:t>
            </w:r>
          </w:p>
        </w:tc>
        <w:tc>
          <w:tcPr>
            <w:tcW w:w="11482" w:type="dxa"/>
            <w:gridSpan w:val="2"/>
          </w:tcPr>
          <w:p w:rsidR="0093202E" w:rsidRPr="0093202E" w:rsidRDefault="0093202E" w:rsidP="0093202E">
            <w:pPr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 xml:space="preserve">Частное учреждение дополнительного образования «Центр подготовки, повышения квалификации и переподготовки кадров </w:t>
            </w:r>
            <w:proofErr w:type="spellStart"/>
            <w:r w:rsidRPr="0093202E">
              <w:rPr>
                <w:sz w:val="26"/>
                <w:szCs w:val="26"/>
                <w:lang w:val="ru-RU"/>
              </w:rPr>
              <w:t>Акарнешнл-бьюти</w:t>
            </w:r>
            <w:proofErr w:type="spellEnd"/>
            <w:r w:rsidRPr="0093202E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2025</w:t>
            </w:r>
          </w:p>
        </w:tc>
      </w:tr>
      <w:tr w:rsidR="0093202E" w:rsidRPr="0093202E" w:rsidTr="0093202E">
        <w:tc>
          <w:tcPr>
            <w:tcW w:w="709" w:type="dxa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139</w:t>
            </w:r>
          </w:p>
        </w:tc>
        <w:tc>
          <w:tcPr>
            <w:tcW w:w="11482" w:type="dxa"/>
            <w:gridSpan w:val="2"/>
          </w:tcPr>
          <w:p w:rsidR="0093202E" w:rsidRPr="0093202E" w:rsidRDefault="0093202E" w:rsidP="0093202E">
            <w:pPr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Индивидуальный предприниматель  ВОЛЕКОВА Лилия Николаевна</w:t>
            </w:r>
          </w:p>
        </w:tc>
        <w:tc>
          <w:tcPr>
            <w:tcW w:w="2551" w:type="dxa"/>
            <w:vAlign w:val="center"/>
          </w:tcPr>
          <w:p w:rsidR="0093202E" w:rsidRPr="0093202E" w:rsidRDefault="0093202E" w:rsidP="0093202E">
            <w:p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2011-2020</w:t>
            </w:r>
          </w:p>
        </w:tc>
      </w:tr>
      <w:tr w:rsidR="0093202E" w:rsidRPr="0093202E" w:rsidTr="0093202E">
        <w:tc>
          <w:tcPr>
            <w:tcW w:w="709" w:type="dxa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140</w:t>
            </w:r>
          </w:p>
        </w:tc>
        <w:tc>
          <w:tcPr>
            <w:tcW w:w="11482" w:type="dxa"/>
            <w:gridSpan w:val="2"/>
          </w:tcPr>
          <w:p w:rsidR="0093202E" w:rsidRPr="0093202E" w:rsidRDefault="0093202E" w:rsidP="0093202E">
            <w:pPr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Государственное унитарное коммунальное дочернее строительное предприятие «Мстиславская передвижная механизированная колонна № 271»</w:t>
            </w:r>
          </w:p>
        </w:tc>
        <w:tc>
          <w:tcPr>
            <w:tcW w:w="2551" w:type="dxa"/>
            <w:vAlign w:val="center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1973-2012</w:t>
            </w:r>
          </w:p>
        </w:tc>
      </w:tr>
      <w:tr w:rsidR="0093202E" w:rsidRPr="0093202E" w:rsidTr="0093202E">
        <w:tc>
          <w:tcPr>
            <w:tcW w:w="709" w:type="dxa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lastRenderedPageBreak/>
              <w:t>141</w:t>
            </w:r>
          </w:p>
        </w:tc>
        <w:tc>
          <w:tcPr>
            <w:tcW w:w="11482" w:type="dxa"/>
            <w:gridSpan w:val="2"/>
          </w:tcPr>
          <w:p w:rsidR="0093202E" w:rsidRPr="0093202E" w:rsidRDefault="0093202E" w:rsidP="0093202E">
            <w:pPr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Индивидуальный предприниматель  БРИТИКОВ Евгений Викторович</w:t>
            </w:r>
          </w:p>
        </w:tc>
        <w:tc>
          <w:tcPr>
            <w:tcW w:w="2551" w:type="dxa"/>
            <w:vAlign w:val="center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2018-2019</w:t>
            </w:r>
          </w:p>
        </w:tc>
      </w:tr>
      <w:tr w:rsidR="0093202E" w:rsidRPr="0093202E" w:rsidTr="0093202E">
        <w:tc>
          <w:tcPr>
            <w:tcW w:w="709" w:type="dxa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142</w:t>
            </w:r>
          </w:p>
        </w:tc>
        <w:tc>
          <w:tcPr>
            <w:tcW w:w="11482" w:type="dxa"/>
            <w:gridSpan w:val="2"/>
          </w:tcPr>
          <w:p w:rsidR="0093202E" w:rsidRPr="0093202E" w:rsidRDefault="0093202E" w:rsidP="0093202E">
            <w:pPr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Индивидуальный предприниматель   КАЛИН Лариса Николаевна</w:t>
            </w:r>
          </w:p>
        </w:tc>
        <w:tc>
          <w:tcPr>
            <w:tcW w:w="2551" w:type="dxa"/>
            <w:vAlign w:val="center"/>
          </w:tcPr>
          <w:p w:rsidR="0093202E" w:rsidRPr="0093202E" w:rsidRDefault="0093202E" w:rsidP="0093202E">
            <w:pPr>
              <w:jc w:val="center"/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>2004-2008</w:t>
            </w:r>
          </w:p>
        </w:tc>
      </w:tr>
      <w:tr w:rsidR="000E66BB" w:rsidRPr="000E66BB" w:rsidTr="0093202E">
        <w:tc>
          <w:tcPr>
            <w:tcW w:w="709" w:type="dxa"/>
          </w:tcPr>
          <w:p w:rsidR="000E66BB" w:rsidRPr="0093202E" w:rsidRDefault="000E66BB" w:rsidP="0093202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143 </w:t>
            </w:r>
          </w:p>
        </w:tc>
        <w:tc>
          <w:tcPr>
            <w:tcW w:w="11482" w:type="dxa"/>
            <w:gridSpan w:val="2"/>
          </w:tcPr>
          <w:p w:rsidR="000E66BB" w:rsidRPr="0093202E" w:rsidRDefault="000E66BB" w:rsidP="0093202E">
            <w:pPr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 xml:space="preserve">Индивидуальный предприниматель   </w:t>
            </w:r>
            <w:r>
              <w:rPr>
                <w:sz w:val="26"/>
                <w:szCs w:val="26"/>
                <w:lang w:val="ru-RU"/>
              </w:rPr>
              <w:t>КЛИМЕНКОВ Виктор Александрович</w:t>
            </w:r>
          </w:p>
        </w:tc>
        <w:tc>
          <w:tcPr>
            <w:tcW w:w="2551" w:type="dxa"/>
            <w:vAlign w:val="center"/>
          </w:tcPr>
          <w:p w:rsidR="000E66BB" w:rsidRPr="0093202E" w:rsidRDefault="000E66BB" w:rsidP="0093202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2017-2022</w:t>
            </w:r>
          </w:p>
        </w:tc>
      </w:tr>
      <w:tr w:rsidR="009825F9" w:rsidRPr="009825F9" w:rsidTr="0093202E">
        <w:tc>
          <w:tcPr>
            <w:tcW w:w="709" w:type="dxa"/>
          </w:tcPr>
          <w:p w:rsidR="009825F9" w:rsidRDefault="009825F9" w:rsidP="0093202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144</w:t>
            </w:r>
          </w:p>
        </w:tc>
        <w:tc>
          <w:tcPr>
            <w:tcW w:w="11482" w:type="dxa"/>
            <w:gridSpan w:val="2"/>
          </w:tcPr>
          <w:p w:rsidR="009825F9" w:rsidRPr="0093202E" w:rsidRDefault="009825F9" w:rsidP="0093202E">
            <w:pPr>
              <w:rPr>
                <w:sz w:val="26"/>
                <w:szCs w:val="26"/>
                <w:lang w:val="ru-RU"/>
              </w:rPr>
            </w:pPr>
            <w:r w:rsidRPr="0093202E">
              <w:rPr>
                <w:sz w:val="26"/>
                <w:szCs w:val="26"/>
                <w:lang w:val="ru-RU"/>
              </w:rPr>
              <w:t xml:space="preserve">Индивидуальный предприниматель   </w:t>
            </w:r>
            <w:r>
              <w:rPr>
                <w:sz w:val="26"/>
                <w:szCs w:val="26"/>
                <w:lang w:val="ru-RU"/>
              </w:rPr>
              <w:t>МИНИН Игорь Васильевич</w:t>
            </w:r>
          </w:p>
        </w:tc>
        <w:tc>
          <w:tcPr>
            <w:tcW w:w="2551" w:type="dxa"/>
            <w:vAlign w:val="center"/>
          </w:tcPr>
          <w:p w:rsidR="009825F9" w:rsidRDefault="009825F9" w:rsidP="0093202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2004-2010</w:t>
            </w:r>
          </w:p>
        </w:tc>
      </w:tr>
      <w:tr w:rsidR="009825F9" w:rsidRPr="009825F9" w:rsidTr="0093202E">
        <w:tc>
          <w:tcPr>
            <w:tcW w:w="709" w:type="dxa"/>
          </w:tcPr>
          <w:p w:rsidR="009825F9" w:rsidRDefault="009825F9" w:rsidP="0093202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145</w:t>
            </w:r>
          </w:p>
        </w:tc>
        <w:tc>
          <w:tcPr>
            <w:tcW w:w="11482" w:type="dxa"/>
            <w:gridSpan w:val="2"/>
          </w:tcPr>
          <w:p w:rsidR="009825F9" w:rsidRPr="0093202E" w:rsidRDefault="009825F9" w:rsidP="0093202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Крестьянское (фермерское) хозяйство «Воструха»</w:t>
            </w:r>
          </w:p>
        </w:tc>
        <w:tc>
          <w:tcPr>
            <w:tcW w:w="2551" w:type="dxa"/>
            <w:vAlign w:val="center"/>
          </w:tcPr>
          <w:p w:rsidR="009825F9" w:rsidRDefault="009825F9" w:rsidP="0093202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2018-2022</w:t>
            </w:r>
          </w:p>
        </w:tc>
      </w:tr>
      <w:tr w:rsidR="009825F9" w:rsidRPr="009825F9" w:rsidTr="0093202E">
        <w:tc>
          <w:tcPr>
            <w:tcW w:w="709" w:type="dxa"/>
          </w:tcPr>
          <w:p w:rsidR="009825F9" w:rsidRDefault="009825F9" w:rsidP="009825F9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146</w:t>
            </w:r>
          </w:p>
        </w:tc>
        <w:tc>
          <w:tcPr>
            <w:tcW w:w="11482" w:type="dxa"/>
            <w:gridSpan w:val="2"/>
          </w:tcPr>
          <w:p w:rsidR="009825F9" w:rsidRPr="0093202E" w:rsidRDefault="009825F9" w:rsidP="009825F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Крестьянское (фермерское) хозяйство «</w:t>
            </w:r>
            <w:r>
              <w:rPr>
                <w:sz w:val="26"/>
                <w:szCs w:val="26"/>
                <w:lang w:val="ru-RU"/>
              </w:rPr>
              <w:t>Ловля карпа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1" w:type="dxa"/>
            <w:vAlign w:val="center"/>
          </w:tcPr>
          <w:p w:rsidR="009825F9" w:rsidRDefault="009825F9" w:rsidP="009825F9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2017-2022</w:t>
            </w:r>
            <w:bookmarkStart w:id="0" w:name="_GoBack"/>
            <w:bookmarkEnd w:id="0"/>
          </w:p>
        </w:tc>
      </w:tr>
    </w:tbl>
    <w:p w:rsidR="0093202E" w:rsidRPr="0093202E" w:rsidRDefault="0093202E" w:rsidP="0093202E">
      <w:pPr>
        <w:jc w:val="center"/>
        <w:rPr>
          <w:sz w:val="28"/>
          <w:szCs w:val="28"/>
          <w:lang w:val="ru-RU"/>
        </w:rPr>
      </w:pPr>
    </w:p>
    <w:p w:rsidR="00571239" w:rsidRPr="00571239" w:rsidRDefault="00571239">
      <w:pPr>
        <w:rPr>
          <w:sz w:val="28"/>
          <w:szCs w:val="28"/>
          <w:lang w:val="ru-RU"/>
        </w:rPr>
      </w:pPr>
    </w:p>
    <w:sectPr w:rsidR="00571239" w:rsidRPr="00571239" w:rsidSect="00CD6AA8">
      <w:pgSz w:w="16838" w:h="11906" w:orient="landscape"/>
      <w:pgMar w:top="709" w:right="25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A8"/>
    <w:rsid w:val="000E66BB"/>
    <w:rsid w:val="00263B9E"/>
    <w:rsid w:val="00462E66"/>
    <w:rsid w:val="004E084C"/>
    <w:rsid w:val="00571239"/>
    <w:rsid w:val="0093202E"/>
    <w:rsid w:val="009825F9"/>
    <w:rsid w:val="00CD6AA8"/>
    <w:rsid w:val="00F8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C12C"/>
  <w15:docId w15:val="{106AC60C-376B-47BA-942F-79FFBBD5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A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AA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2019-08-28T07:14:00Z</cp:lastPrinted>
  <dcterms:created xsi:type="dcterms:W3CDTF">2024-12-05T07:44:00Z</dcterms:created>
  <dcterms:modified xsi:type="dcterms:W3CDTF">2025-12-03T05:48:00Z</dcterms:modified>
</cp:coreProperties>
</file>